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5827" w14:textId="77777777" w:rsidR="00D843D2" w:rsidRDefault="00D843D2" w:rsidP="00C9525B">
      <w:pPr>
        <w:ind w:firstLineChars="100" w:firstLine="320"/>
        <w:rPr>
          <w:rFonts w:ascii="宋体" w:eastAsia="宋体" w:hAnsi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附件：</w:t>
      </w:r>
    </w:p>
    <w:p w14:paraId="2678B433" w14:textId="77777777" w:rsidR="00D843D2" w:rsidRDefault="00D843D2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团体标准征求意见表</w:t>
      </w:r>
    </w:p>
    <w:p w14:paraId="7FA5CECE" w14:textId="77777777" w:rsidR="00D843D2" w:rsidRDefault="00D843D2" w:rsidP="00C9525B">
      <w:pPr>
        <w:ind w:firstLineChars="700" w:firstLine="1476"/>
        <w:rPr>
          <w:rFonts w:ascii="宋体" w:eastAsia="宋体" w:hAnsi="宋体" w:cs="宋体"/>
          <w:b/>
          <w:bCs/>
          <w:color w:val="000000"/>
          <w:szCs w:val="21"/>
        </w:rPr>
      </w:pPr>
    </w:p>
    <w:p w14:paraId="16FBC394" w14:textId="471565E8" w:rsidR="00D843D2" w:rsidRDefault="00D843D2" w:rsidP="00C9525B">
      <w:pPr>
        <w:spacing w:line="360" w:lineRule="auto"/>
        <w:ind w:firstLineChars="100" w:firstLine="211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标准名称：</w:t>
      </w:r>
      <w:r>
        <w:rPr>
          <w:rFonts w:ascii="宋体" w:eastAsia="宋体" w:hAnsi="宋体" w:cs="宋体" w:hint="eastAsia"/>
          <w:b/>
          <w:bCs/>
        </w:rPr>
        <w:t>《</w:t>
      </w:r>
      <w:r w:rsidR="0091581C" w:rsidRPr="0091581C">
        <w:rPr>
          <w:rFonts w:ascii="宋体" w:eastAsia="宋体" w:hAnsi="宋体" w:cs="宋体" w:hint="eastAsia"/>
          <w:b/>
          <w:bCs/>
        </w:rPr>
        <w:t>氢燃料电池汽车用氢运行里程计算方法</w:t>
      </w:r>
      <w:r>
        <w:rPr>
          <w:rFonts w:ascii="宋体" w:eastAsia="宋体" w:hAnsi="宋体" w:cs="宋体" w:hint="eastAsia"/>
          <w:b/>
          <w:bCs/>
        </w:rPr>
        <w:t>》</w:t>
      </w:r>
    </w:p>
    <w:tbl>
      <w:tblPr>
        <w:tblW w:w="1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2205"/>
        <w:gridCol w:w="6947"/>
        <w:gridCol w:w="3553"/>
      </w:tblGrid>
      <w:tr w:rsidR="00D843D2" w:rsidRPr="0059718C" w14:paraId="7841727A" w14:textId="77777777">
        <w:trPr>
          <w:cantSplit/>
          <w:trHeight w:hRule="exact" w:val="799"/>
          <w:tblHeader/>
          <w:jc w:val="center"/>
        </w:trPr>
        <w:tc>
          <w:tcPr>
            <w:tcW w:w="945" w:type="dxa"/>
            <w:vAlign w:val="center"/>
          </w:tcPr>
          <w:p w14:paraId="538AB94A" w14:textId="77777777" w:rsidR="00D843D2" w:rsidRDefault="00D843D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14:paraId="0BF33263" w14:textId="77777777" w:rsidR="00D843D2" w:rsidRDefault="00D843D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标准章条编号</w:t>
            </w:r>
          </w:p>
        </w:tc>
        <w:tc>
          <w:tcPr>
            <w:tcW w:w="6947" w:type="dxa"/>
            <w:vAlign w:val="center"/>
          </w:tcPr>
          <w:p w14:paraId="0BE0C607" w14:textId="77777777" w:rsidR="00D843D2" w:rsidRDefault="00D843D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修改建议</w:t>
            </w:r>
          </w:p>
        </w:tc>
        <w:tc>
          <w:tcPr>
            <w:tcW w:w="3553" w:type="dxa"/>
            <w:vAlign w:val="center"/>
          </w:tcPr>
          <w:p w14:paraId="4919A7A6" w14:textId="77777777" w:rsidR="00D843D2" w:rsidRDefault="00D843D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修改理由</w:t>
            </w:r>
          </w:p>
        </w:tc>
      </w:tr>
      <w:tr w:rsidR="00D843D2" w:rsidRPr="0059718C" w14:paraId="36E0C1E7" w14:textId="77777777">
        <w:trPr>
          <w:cantSplit/>
          <w:trHeight w:val="835"/>
          <w:tblHeader/>
          <w:jc w:val="center"/>
        </w:trPr>
        <w:tc>
          <w:tcPr>
            <w:tcW w:w="945" w:type="dxa"/>
            <w:vAlign w:val="center"/>
          </w:tcPr>
          <w:p w14:paraId="01D1B71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14:paraId="6569E876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2B07E16B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685F9B96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1F063887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677B90C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14:paraId="0A6E4F02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44D9A6FD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6CE818A4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5E5F80F1" w14:textId="77777777">
        <w:trPr>
          <w:cantSplit/>
          <w:trHeight w:val="835"/>
          <w:tblHeader/>
          <w:jc w:val="center"/>
        </w:trPr>
        <w:tc>
          <w:tcPr>
            <w:tcW w:w="945" w:type="dxa"/>
            <w:vAlign w:val="center"/>
          </w:tcPr>
          <w:p w14:paraId="4CB34AB7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14:paraId="154626C0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3F49462D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79160F8D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7AB34D9B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10E28CF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14:paraId="5E46E3C1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609C3EE6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6525EAF3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31C0B54B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4BB531A3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14:paraId="013E1DA6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47041E34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040793E0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3570140A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48F7CB92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2205" w:type="dxa"/>
            <w:vAlign w:val="center"/>
          </w:tcPr>
          <w:p w14:paraId="65498B42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51706068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5F2F522B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527F8406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27BD83FF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2205" w:type="dxa"/>
            <w:vAlign w:val="center"/>
          </w:tcPr>
          <w:p w14:paraId="2C7DA89A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标准章条编号</w:t>
            </w:r>
          </w:p>
        </w:tc>
        <w:tc>
          <w:tcPr>
            <w:tcW w:w="6947" w:type="dxa"/>
            <w:vAlign w:val="center"/>
          </w:tcPr>
          <w:p w14:paraId="6BB9E30D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修改建议</w:t>
            </w:r>
          </w:p>
        </w:tc>
        <w:tc>
          <w:tcPr>
            <w:tcW w:w="3553" w:type="dxa"/>
            <w:vAlign w:val="center"/>
          </w:tcPr>
          <w:p w14:paraId="55485206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修改理由</w:t>
            </w:r>
          </w:p>
        </w:tc>
      </w:tr>
      <w:tr w:rsidR="00D843D2" w:rsidRPr="0059718C" w14:paraId="5CF34B54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00F8BDD7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2205" w:type="dxa"/>
            <w:vAlign w:val="center"/>
          </w:tcPr>
          <w:p w14:paraId="6197848B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0CC4C57B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73D8BDB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7B76582D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7C9DCFB8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2205" w:type="dxa"/>
            <w:vAlign w:val="center"/>
          </w:tcPr>
          <w:p w14:paraId="4D36CFDC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4AD11B3D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530ED7B7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106C6356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0621A83E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2205" w:type="dxa"/>
            <w:vAlign w:val="center"/>
          </w:tcPr>
          <w:p w14:paraId="54400998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37BCF977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67BB1DA0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16C9A0B9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292B9669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2205" w:type="dxa"/>
            <w:vAlign w:val="center"/>
          </w:tcPr>
          <w:p w14:paraId="08360E84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1CD7A5A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17FB17B8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3D086EAC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5027997F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2205" w:type="dxa"/>
            <w:vAlign w:val="center"/>
          </w:tcPr>
          <w:p w14:paraId="1A387122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0258F095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291245B1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078A7F06" w14:textId="34682D38" w:rsidR="00D843D2" w:rsidRDefault="00162869">
      <w:pPr>
        <w:rPr>
          <w:rFonts w:ascii="宋体" w:eastAsia="宋体" w:hAnsi="宋体" w:cs="宋体"/>
          <w:sz w:val="28"/>
          <w:szCs w:val="28"/>
        </w:rPr>
      </w:pPr>
      <w:r w:rsidRPr="00162869">
        <w:rPr>
          <w:rFonts w:ascii="宋体" w:eastAsia="宋体" w:hAnsi="宋体" w:cs="宋体" w:hint="eastAsia"/>
          <w:szCs w:val="21"/>
        </w:rPr>
        <w:t>（此表不够可另附页。此表填写后，请填写提出单位相关情况，并盖章，邮件的形式反馈至联系人</w:t>
      </w:r>
      <w:r w:rsidR="0091581C" w:rsidRPr="0091581C">
        <w:rPr>
          <w:rFonts w:ascii="宋体" w:eastAsia="宋体" w:hAnsi="宋体" w:cs="宋体"/>
          <w:szCs w:val="21"/>
        </w:rPr>
        <w:t>Liuyang@gcpc.org.cn</w:t>
      </w:r>
      <w:r w:rsidR="009C5E29" w:rsidRPr="009C5E29">
        <w:rPr>
          <w:rFonts w:ascii="宋体" w:eastAsia="宋体" w:hAnsi="宋体" w:cs="宋体"/>
          <w:szCs w:val="21"/>
        </w:rPr>
        <w:t>处</w:t>
      </w:r>
      <w:r w:rsidRPr="00162869">
        <w:rPr>
          <w:rFonts w:ascii="宋体" w:eastAsia="宋体" w:hAnsi="宋体" w:cs="宋体"/>
          <w:szCs w:val="21"/>
        </w:rPr>
        <w:t>）</w:t>
      </w:r>
    </w:p>
    <w:p w14:paraId="6737C80B" w14:textId="77777777" w:rsidR="00D843D2" w:rsidRPr="00A429F6" w:rsidRDefault="00D843D2">
      <w:pPr>
        <w:rPr>
          <w:rFonts w:ascii="宋体" w:eastAsia="宋体" w:hAnsi="宋体" w:cs="宋体"/>
          <w:color w:val="000000"/>
          <w:szCs w:val="21"/>
        </w:rPr>
      </w:pPr>
    </w:p>
    <w:p w14:paraId="6202370B" w14:textId="77777777" w:rsidR="00D843D2" w:rsidRPr="00A429F6" w:rsidRDefault="00D843D2">
      <w:pPr>
        <w:spacing w:line="360" w:lineRule="auto"/>
        <w:rPr>
          <w:rFonts w:ascii="宋体" w:eastAsia="宋体" w:hAnsi="宋体" w:cs="宋体"/>
          <w:color w:val="000000"/>
          <w:szCs w:val="21"/>
        </w:rPr>
      </w:pPr>
    </w:p>
    <w:p w14:paraId="0A06942A" w14:textId="12EF7DD2" w:rsidR="00D843D2" w:rsidRDefault="00D843D2" w:rsidP="006076EE">
      <w:pPr>
        <w:spacing w:line="38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提出意见单位名称（盖章）：</w:t>
      </w:r>
    </w:p>
    <w:p w14:paraId="08BAA840" w14:textId="39A9AB55" w:rsidR="006076EE" w:rsidRDefault="006076EE" w:rsidP="006076EE">
      <w:pPr>
        <w:spacing w:line="38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（或</w:t>
      </w:r>
      <w:r w:rsidRPr="006076EE">
        <w:rPr>
          <w:rFonts w:ascii="宋体" w:eastAsia="宋体" w:hAnsi="宋体" w:cs="宋体" w:hint="eastAsia"/>
          <w:color w:val="000000"/>
          <w:szCs w:val="21"/>
        </w:rPr>
        <w:t>专家</w:t>
      </w:r>
      <w:r>
        <w:rPr>
          <w:rFonts w:ascii="宋体" w:eastAsia="宋体" w:hAnsi="宋体" w:cs="宋体" w:hint="eastAsia"/>
          <w:color w:val="000000"/>
          <w:szCs w:val="21"/>
        </w:rPr>
        <w:t>签字）</w:t>
      </w:r>
      <w:r w:rsidR="00027F12">
        <w:rPr>
          <w:rFonts w:ascii="宋体" w:eastAsia="宋体" w:hAnsi="宋体" w:cs="宋体" w:hint="eastAsia"/>
          <w:color w:val="000000"/>
          <w:szCs w:val="21"/>
        </w:rPr>
        <w:t>：</w:t>
      </w:r>
    </w:p>
    <w:p w14:paraId="11E1433C" w14:textId="77777777" w:rsidR="006076EE" w:rsidRPr="006076EE" w:rsidRDefault="006076EE" w:rsidP="006076EE">
      <w:pPr>
        <w:spacing w:line="380" w:lineRule="exact"/>
        <w:rPr>
          <w:rFonts w:ascii="宋体" w:eastAsia="宋体" w:hAnsi="宋体" w:cs="宋体"/>
          <w:color w:val="000000"/>
          <w:szCs w:val="21"/>
        </w:rPr>
      </w:pPr>
    </w:p>
    <w:p w14:paraId="396EC9B4" w14:textId="2C476016" w:rsidR="00D843D2" w:rsidRDefault="00D843D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Cs w:val="21"/>
        </w:rPr>
        <w:t>联系人：</w:t>
      </w:r>
      <w:r>
        <w:rPr>
          <w:rFonts w:ascii="宋体" w:eastAsia="宋体" w:hAnsi="宋体" w:cs="宋体"/>
          <w:color w:val="000000"/>
          <w:szCs w:val="21"/>
        </w:rPr>
        <w:t xml:space="preserve">                     </w:t>
      </w:r>
      <w:r>
        <w:rPr>
          <w:rFonts w:ascii="宋体" w:eastAsia="宋体" w:hAnsi="宋体" w:cs="宋体" w:hint="eastAsia"/>
          <w:color w:val="000000"/>
          <w:szCs w:val="21"/>
        </w:rPr>
        <w:t>联系方式：</w:t>
      </w:r>
      <w:r>
        <w:rPr>
          <w:rFonts w:ascii="宋体" w:eastAsia="宋体" w:hAnsi="宋体" w:cs="宋体"/>
          <w:color w:val="000000"/>
          <w:szCs w:val="21"/>
        </w:rPr>
        <w:t xml:space="preserve">             </w:t>
      </w:r>
      <w:r w:rsidR="003A6E69">
        <w:rPr>
          <w:rFonts w:ascii="宋体" w:eastAsia="宋体" w:hAnsi="宋体" w:cs="宋体"/>
          <w:color w:val="000000"/>
          <w:szCs w:val="21"/>
        </w:rPr>
        <w:t xml:space="preserve">              </w:t>
      </w:r>
      <w:r>
        <w:rPr>
          <w:rFonts w:ascii="宋体" w:eastAsia="宋体" w:hAnsi="宋体" w:cs="宋体"/>
          <w:color w:val="000000"/>
          <w:szCs w:val="21"/>
        </w:rPr>
        <w:t xml:space="preserve">            </w:t>
      </w:r>
      <w:r>
        <w:rPr>
          <w:rFonts w:ascii="宋体" w:eastAsia="宋体" w:hAnsi="宋体" w:cs="宋体" w:hint="eastAsia"/>
          <w:color w:val="000000"/>
          <w:szCs w:val="21"/>
        </w:rPr>
        <w:t>年</w:t>
      </w:r>
      <w:r>
        <w:rPr>
          <w:rFonts w:ascii="宋体" w:eastAsia="宋体" w:hAnsi="宋体" w:cs="宋体"/>
          <w:color w:val="000000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/>
          <w:color w:val="00000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szCs w:val="21"/>
        </w:rPr>
        <w:t>日</w:t>
      </w:r>
    </w:p>
    <w:sectPr w:rsidR="00D843D2" w:rsidSect="007943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A55B" w14:textId="77777777" w:rsidR="00992498" w:rsidRDefault="00992498" w:rsidP="006D179E">
      <w:r>
        <w:separator/>
      </w:r>
    </w:p>
  </w:endnote>
  <w:endnote w:type="continuationSeparator" w:id="0">
    <w:p w14:paraId="65BB45C6" w14:textId="77777777" w:rsidR="00992498" w:rsidRDefault="00992498" w:rsidP="006D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506C" w14:textId="77777777" w:rsidR="00992498" w:rsidRDefault="00992498" w:rsidP="006D179E">
      <w:r>
        <w:separator/>
      </w:r>
    </w:p>
  </w:footnote>
  <w:footnote w:type="continuationSeparator" w:id="0">
    <w:p w14:paraId="61552E55" w14:textId="77777777" w:rsidR="00992498" w:rsidRDefault="00992498" w:rsidP="006D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A98"/>
    <w:rsid w:val="00006694"/>
    <w:rsid w:val="00027F12"/>
    <w:rsid w:val="00047DBA"/>
    <w:rsid w:val="000526C2"/>
    <w:rsid w:val="00162869"/>
    <w:rsid w:val="001F45DE"/>
    <w:rsid w:val="001F6061"/>
    <w:rsid w:val="002274FA"/>
    <w:rsid w:val="0023225B"/>
    <w:rsid w:val="002C1800"/>
    <w:rsid w:val="00312DB2"/>
    <w:rsid w:val="0037619D"/>
    <w:rsid w:val="003A6E69"/>
    <w:rsid w:val="003F32B4"/>
    <w:rsid w:val="00416FD4"/>
    <w:rsid w:val="00424267"/>
    <w:rsid w:val="00497E32"/>
    <w:rsid w:val="004E1318"/>
    <w:rsid w:val="0052159F"/>
    <w:rsid w:val="005341AF"/>
    <w:rsid w:val="00571420"/>
    <w:rsid w:val="00586665"/>
    <w:rsid w:val="0059718C"/>
    <w:rsid w:val="006076EE"/>
    <w:rsid w:val="0065568A"/>
    <w:rsid w:val="00656A2F"/>
    <w:rsid w:val="00660C2C"/>
    <w:rsid w:val="006C36F2"/>
    <w:rsid w:val="006D179E"/>
    <w:rsid w:val="006F44C6"/>
    <w:rsid w:val="00705F15"/>
    <w:rsid w:val="00713203"/>
    <w:rsid w:val="007334E4"/>
    <w:rsid w:val="00764EEC"/>
    <w:rsid w:val="00770DEF"/>
    <w:rsid w:val="007928EB"/>
    <w:rsid w:val="007943AB"/>
    <w:rsid w:val="007B2F3A"/>
    <w:rsid w:val="007D71C5"/>
    <w:rsid w:val="007F5E15"/>
    <w:rsid w:val="00871E17"/>
    <w:rsid w:val="00881B51"/>
    <w:rsid w:val="008A4652"/>
    <w:rsid w:val="009014FA"/>
    <w:rsid w:val="0091581C"/>
    <w:rsid w:val="009573F4"/>
    <w:rsid w:val="00992498"/>
    <w:rsid w:val="009C5E29"/>
    <w:rsid w:val="009C73F2"/>
    <w:rsid w:val="00A429F6"/>
    <w:rsid w:val="00A96B6C"/>
    <w:rsid w:val="00AA30F1"/>
    <w:rsid w:val="00AA5E76"/>
    <w:rsid w:val="00AA7D45"/>
    <w:rsid w:val="00AC4595"/>
    <w:rsid w:val="00AD32B5"/>
    <w:rsid w:val="00AF15AB"/>
    <w:rsid w:val="00B227DD"/>
    <w:rsid w:val="00BA445E"/>
    <w:rsid w:val="00BC0E40"/>
    <w:rsid w:val="00BE12D3"/>
    <w:rsid w:val="00BE1AFC"/>
    <w:rsid w:val="00BF2685"/>
    <w:rsid w:val="00C26BF0"/>
    <w:rsid w:val="00C509FA"/>
    <w:rsid w:val="00C53C06"/>
    <w:rsid w:val="00C825F2"/>
    <w:rsid w:val="00C9525B"/>
    <w:rsid w:val="00CA3E54"/>
    <w:rsid w:val="00CA4095"/>
    <w:rsid w:val="00CC60E0"/>
    <w:rsid w:val="00D07B7B"/>
    <w:rsid w:val="00D17EC2"/>
    <w:rsid w:val="00D436F0"/>
    <w:rsid w:val="00D66263"/>
    <w:rsid w:val="00D774C0"/>
    <w:rsid w:val="00D843D2"/>
    <w:rsid w:val="00DB51A5"/>
    <w:rsid w:val="00DF06B5"/>
    <w:rsid w:val="00E35378"/>
    <w:rsid w:val="00E57CF9"/>
    <w:rsid w:val="00E7588D"/>
    <w:rsid w:val="00EC4D70"/>
    <w:rsid w:val="00F00CBA"/>
    <w:rsid w:val="00F22A98"/>
    <w:rsid w:val="00F4135F"/>
    <w:rsid w:val="00F44C51"/>
    <w:rsid w:val="00F44F97"/>
    <w:rsid w:val="00F509C1"/>
    <w:rsid w:val="00F53FE2"/>
    <w:rsid w:val="00FB5833"/>
    <w:rsid w:val="51E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68B651"/>
  <w15:docId w15:val="{2E7242A1-1564-4EFD-8A2E-346F0C7C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AB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43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943AB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rsid w:val="007943AB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7943AB"/>
    <w:rPr>
      <w:rFonts w:cs="Times New Roman"/>
    </w:rPr>
  </w:style>
  <w:style w:type="paragraph" w:styleId="a5">
    <w:name w:val="footer"/>
    <w:basedOn w:val="a"/>
    <w:link w:val="a6"/>
    <w:uiPriority w:val="99"/>
    <w:rsid w:val="0079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943AB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79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7943AB"/>
    <w:rPr>
      <w:rFonts w:cs="Times New Roman"/>
      <w:sz w:val="18"/>
      <w:szCs w:val="18"/>
    </w:rPr>
  </w:style>
  <w:style w:type="character" w:styleId="a9">
    <w:name w:val="Hyperlink"/>
    <w:uiPriority w:val="99"/>
    <w:rsid w:val="007943AB"/>
    <w:rPr>
      <w:rFonts w:cs="Times New Roman"/>
      <w:color w:val="0563C1"/>
      <w:u w:val="single"/>
    </w:rPr>
  </w:style>
  <w:style w:type="character" w:customStyle="1" w:styleId="11">
    <w:name w:val="未处理的提及1"/>
    <w:uiPriority w:val="99"/>
    <w:semiHidden/>
    <w:rsid w:val="007943AB"/>
    <w:rPr>
      <w:rFonts w:cs="Times New Roman"/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rsid w:val="00F00CBA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65568A"/>
    <w:rPr>
      <w:rFonts w:ascii="等线" w:eastAsia="等线" w:hAnsi="等线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34</cp:revision>
  <cp:lastPrinted>2020-09-08T07:59:00Z</cp:lastPrinted>
  <dcterms:created xsi:type="dcterms:W3CDTF">2019-08-20T07:14:00Z</dcterms:created>
  <dcterms:modified xsi:type="dcterms:W3CDTF">2022-11-01T06:10:00Z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